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7"/>
        <w:gridCol w:w="3588"/>
        <w:gridCol w:w="3032"/>
        <w:gridCol w:w="2613"/>
      </w:tblGrid>
      <w:tr w:rsidR="00EE4269" w:rsidRPr="00EE4269" w:rsidTr="00EE4269">
        <w:trPr>
          <w:trHeight w:val="750"/>
          <w:tblCellSpacing w:w="7" w:type="dxa"/>
          <w:jc w:val="center"/>
        </w:trPr>
        <w:tc>
          <w:tcPr>
            <w:tcW w:w="9482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548DD4" w:themeFill="text2" w:themeFillTint="99"/>
            <w:noWrap/>
            <w:vAlign w:val="center"/>
          </w:tcPr>
          <w:p w:rsidR="00093C24" w:rsidRPr="00EE4269" w:rsidRDefault="00045375" w:rsidP="00093C2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 xml:space="preserve">ŞEHİT ER GÜRSEL </w:t>
            </w:r>
            <w:proofErr w:type="gramStart"/>
            <w:r w:rsidRPr="00EE4269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 xml:space="preserve">ÇELİK </w:t>
            </w:r>
            <w:r w:rsidR="007E7677" w:rsidRPr="00EE4269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 xml:space="preserve"> İLKOKULU</w:t>
            </w:r>
            <w:proofErr w:type="gramEnd"/>
          </w:p>
          <w:p w:rsidR="007E7677" w:rsidRPr="00EE4269" w:rsidRDefault="007E7677" w:rsidP="00093C2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EE4269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HİZMET STANDARTLARI</w:t>
            </w:r>
          </w:p>
        </w:tc>
      </w:tr>
      <w:tr w:rsidR="00EE4269" w:rsidRPr="00EE4269" w:rsidTr="00EE4269">
        <w:trPr>
          <w:trHeight w:val="314"/>
          <w:tblCellSpacing w:w="7" w:type="dxa"/>
          <w:jc w:val="center"/>
        </w:trPr>
        <w:tc>
          <w:tcPr>
            <w:tcW w:w="2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S. NO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HİZMETİN ADI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BAŞVURUDA İSTENEN BELGELER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HİZMETİN TAMAMLANMA SÜRESİ(EN GEÇ)</w:t>
            </w:r>
          </w:p>
        </w:tc>
      </w:tr>
      <w:tr w:rsidR="00EE4269" w:rsidRPr="00EE4269" w:rsidTr="00EE4269">
        <w:trPr>
          <w:trHeight w:val="647"/>
          <w:tblCellSpacing w:w="7" w:type="dxa"/>
          <w:jc w:val="center"/>
        </w:trPr>
        <w:tc>
          <w:tcPr>
            <w:tcW w:w="2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1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Kayıt Kabul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Ana Sınıfı</w:t>
            </w: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 xml:space="preserve"> 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1. Okul Kayıt Formu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2. T.C. Kimlik Belgesi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3. 4 adet Fotoğraf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E4269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E4269">
              <w:rPr>
                <w:rFonts w:ascii="Arial" w:hAnsi="Arial" w:cs="Arial"/>
                <w:sz w:val="16"/>
                <w:szCs w:val="16"/>
                <w:lang w:eastAsia="tr-TR"/>
              </w:rPr>
              <w:t>30 Dakika</w:t>
            </w:r>
          </w:p>
        </w:tc>
      </w:tr>
      <w:tr w:rsidR="00EE4269" w:rsidRPr="00EE4269" w:rsidTr="00EE4269">
        <w:trPr>
          <w:trHeight w:val="323"/>
          <w:tblCellSpacing w:w="7" w:type="dxa"/>
          <w:jc w:val="center"/>
        </w:trPr>
        <w:tc>
          <w:tcPr>
            <w:tcW w:w="2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2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Kayıt Kabul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E4269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E4269">
              <w:rPr>
                <w:rFonts w:ascii="Arial" w:hAnsi="Arial" w:cs="Arial"/>
                <w:sz w:val="16"/>
                <w:szCs w:val="16"/>
                <w:lang w:eastAsia="tr-TR"/>
              </w:rPr>
              <w:t>10 Dakika</w:t>
            </w:r>
          </w:p>
        </w:tc>
      </w:tr>
      <w:tr w:rsidR="00EE4269" w:rsidRPr="00EE4269" w:rsidTr="00EE4269">
        <w:trPr>
          <w:trHeight w:val="805"/>
          <w:tblCellSpacing w:w="7" w:type="dxa"/>
          <w:jc w:val="center"/>
        </w:trPr>
        <w:tc>
          <w:tcPr>
            <w:tcW w:w="2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3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Nakil ve Geçişler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1. TC Kimlik Belgesi 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2. Veli Dilekçesi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E4269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E4269">
              <w:rPr>
                <w:rFonts w:ascii="Arial" w:hAnsi="Arial" w:cs="Arial"/>
                <w:sz w:val="16"/>
                <w:szCs w:val="16"/>
                <w:lang w:eastAsia="tr-TR"/>
              </w:rPr>
              <w:t>30 Dakika</w:t>
            </w:r>
          </w:p>
        </w:tc>
      </w:tr>
      <w:tr w:rsidR="00EE4269" w:rsidRPr="00EE4269" w:rsidTr="00EE4269">
        <w:trPr>
          <w:trHeight w:val="323"/>
          <w:tblCellSpacing w:w="7" w:type="dxa"/>
          <w:jc w:val="center"/>
        </w:trPr>
        <w:tc>
          <w:tcPr>
            <w:tcW w:w="2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4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Kayıt Kabul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 xml:space="preserve"> 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1. TC Kimlik Belgesi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E4269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E4269">
              <w:rPr>
                <w:rFonts w:ascii="Arial" w:hAnsi="Arial" w:cs="Arial"/>
                <w:sz w:val="16"/>
                <w:szCs w:val="16"/>
                <w:lang w:eastAsia="tr-TR"/>
              </w:rPr>
              <w:t>1 İş Günü</w:t>
            </w:r>
          </w:p>
        </w:tc>
      </w:tr>
      <w:tr w:rsidR="00EE4269" w:rsidRPr="00EE4269" w:rsidTr="00EE4269">
        <w:trPr>
          <w:trHeight w:val="323"/>
          <w:tblCellSpacing w:w="7" w:type="dxa"/>
          <w:jc w:val="center"/>
        </w:trPr>
        <w:tc>
          <w:tcPr>
            <w:tcW w:w="2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5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Öğrenci Belgesi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İlköğretim Okulları</w:t>
            </w: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 xml:space="preserve"> 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E4269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E4269">
              <w:rPr>
                <w:rFonts w:ascii="Arial" w:hAnsi="Arial" w:cs="Arial"/>
                <w:sz w:val="16"/>
                <w:szCs w:val="16"/>
                <w:lang w:eastAsia="tr-TR"/>
              </w:rPr>
              <w:t>5 Dakika</w:t>
            </w:r>
          </w:p>
        </w:tc>
      </w:tr>
      <w:tr w:rsidR="00EE4269" w:rsidRPr="00EE4269" w:rsidTr="00EE4269">
        <w:trPr>
          <w:trHeight w:val="323"/>
          <w:tblCellSpacing w:w="7" w:type="dxa"/>
          <w:jc w:val="center"/>
        </w:trPr>
        <w:tc>
          <w:tcPr>
            <w:tcW w:w="2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6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Öğrenim Belgesi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İlköğretim Okulları</w:t>
            </w: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 xml:space="preserve"> 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E4269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E4269">
              <w:rPr>
                <w:rFonts w:ascii="Arial" w:hAnsi="Arial" w:cs="Arial"/>
                <w:sz w:val="16"/>
                <w:szCs w:val="16"/>
                <w:lang w:eastAsia="tr-TR"/>
              </w:rPr>
              <w:t>1 İş Günü</w:t>
            </w:r>
          </w:p>
        </w:tc>
      </w:tr>
      <w:tr w:rsidR="00EE4269" w:rsidRPr="00EE4269" w:rsidTr="00EE4269">
        <w:trPr>
          <w:trHeight w:val="481"/>
          <w:tblCellSpacing w:w="7" w:type="dxa"/>
          <w:jc w:val="center"/>
        </w:trPr>
        <w:tc>
          <w:tcPr>
            <w:tcW w:w="2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8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Mezuniyet/Ayrılma Belgeleri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1. Dilekçe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E4269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E4269">
              <w:rPr>
                <w:rFonts w:ascii="Arial" w:hAnsi="Arial" w:cs="Arial"/>
                <w:sz w:val="16"/>
                <w:szCs w:val="16"/>
                <w:lang w:eastAsia="tr-TR"/>
              </w:rPr>
              <w:t>1 Gün</w:t>
            </w:r>
          </w:p>
        </w:tc>
      </w:tr>
      <w:tr w:rsidR="00EE4269" w:rsidRPr="00EE4269" w:rsidTr="00EE4269">
        <w:trPr>
          <w:trHeight w:val="814"/>
          <w:tblCellSpacing w:w="7" w:type="dxa"/>
          <w:jc w:val="center"/>
        </w:trPr>
        <w:tc>
          <w:tcPr>
            <w:tcW w:w="2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9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Mezuniyet/Ayrılma Belgeleri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1. Dilekçe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2. Nüfus Cüzdanı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E4269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E4269">
              <w:rPr>
                <w:rFonts w:ascii="Arial" w:hAnsi="Arial" w:cs="Arial"/>
                <w:sz w:val="16"/>
                <w:szCs w:val="16"/>
                <w:lang w:eastAsia="tr-TR"/>
              </w:rPr>
              <w:t>1 Gün</w:t>
            </w:r>
          </w:p>
        </w:tc>
      </w:tr>
      <w:tr w:rsidR="00EE4269" w:rsidRPr="00EE4269" w:rsidTr="00EE4269">
        <w:trPr>
          <w:trHeight w:val="1286"/>
          <w:tblCellSpacing w:w="7" w:type="dxa"/>
          <w:jc w:val="center"/>
        </w:trPr>
        <w:tc>
          <w:tcPr>
            <w:tcW w:w="2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12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1. Veli dilekçesi 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EE4269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E4269">
              <w:rPr>
                <w:rFonts w:ascii="Arial" w:hAnsi="Arial" w:cs="Arial"/>
                <w:sz w:val="16"/>
                <w:szCs w:val="16"/>
                <w:lang w:eastAsia="tr-TR"/>
              </w:rPr>
              <w:t>1 Hafta</w:t>
            </w:r>
          </w:p>
        </w:tc>
      </w:tr>
      <w:tr w:rsidR="00EE4269" w:rsidRPr="00EE4269" w:rsidTr="00EE4269">
        <w:trPr>
          <w:trHeight w:val="805"/>
          <w:tblCellSpacing w:w="7" w:type="dxa"/>
          <w:jc w:val="center"/>
        </w:trPr>
        <w:tc>
          <w:tcPr>
            <w:tcW w:w="2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14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Kayıt Kabul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 xml:space="preserve"> 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1. Denklik belgesi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E4269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E4269">
              <w:rPr>
                <w:rFonts w:ascii="Arial" w:hAnsi="Arial" w:cs="Arial"/>
                <w:sz w:val="16"/>
                <w:szCs w:val="16"/>
                <w:lang w:eastAsia="tr-TR"/>
              </w:rPr>
              <w:t>30 dakika</w:t>
            </w:r>
          </w:p>
        </w:tc>
      </w:tr>
      <w:tr w:rsidR="00EE4269" w:rsidRPr="00EE4269" w:rsidTr="00EE4269">
        <w:trPr>
          <w:trHeight w:val="32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1.  Dilekçe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E4269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E4269">
              <w:rPr>
                <w:rFonts w:ascii="Arial" w:hAnsi="Arial" w:cs="Arial"/>
                <w:sz w:val="16"/>
                <w:szCs w:val="16"/>
                <w:lang w:eastAsia="tr-TR"/>
              </w:rPr>
              <w:t>5 Dakika</w:t>
            </w:r>
          </w:p>
        </w:tc>
      </w:tr>
      <w:tr w:rsidR="00EE4269" w:rsidRPr="00EE4269" w:rsidTr="00EE4269">
        <w:trPr>
          <w:trHeight w:val="1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E4269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E4269">
              <w:rPr>
                <w:rFonts w:ascii="Arial" w:hAnsi="Arial" w:cs="Arial"/>
                <w:sz w:val="16"/>
                <w:szCs w:val="16"/>
                <w:lang w:eastAsia="tr-TR"/>
              </w:rPr>
              <w:t>5 Dakika</w:t>
            </w:r>
          </w:p>
        </w:tc>
      </w:tr>
      <w:tr w:rsidR="00EE4269" w:rsidRPr="00EE4269" w:rsidTr="00EE4269">
        <w:trPr>
          <w:trHeight w:val="49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E4269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E4269">
              <w:rPr>
                <w:rFonts w:ascii="Arial" w:hAnsi="Arial" w:cs="Arial"/>
                <w:sz w:val="16"/>
                <w:szCs w:val="16"/>
                <w:lang w:eastAsia="tr-TR"/>
              </w:rPr>
              <w:t>15 Dakika</w:t>
            </w:r>
          </w:p>
        </w:tc>
      </w:tr>
      <w:tr w:rsidR="00EE4269" w:rsidRPr="00EE4269" w:rsidTr="00EE4269">
        <w:trPr>
          <w:trHeight w:val="96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1. Dilekçe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2. Nüfus Cüzdan Fotokopisi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3. Doğum Raporu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E4269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E4269">
              <w:rPr>
                <w:rFonts w:ascii="Arial" w:hAnsi="Arial" w:cs="Arial"/>
                <w:sz w:val="16"/>
                <w:szCs w:val="16"/>
                <w:lang w:eastAsia="tr-TR"/>
              </w:rPr>
              <w:t>1 Saat</w:t>
            </w:r>
          </w:p>
        </w:tc>
      </w:tr>
      <w:tr w:rsidR="00EE4269" w:rsidRPr="00EE4269" w:rsidTr="00EE4269">
        <w:trPr>
          <w:trHeight w:val="32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1. Göreve Olur Yazısı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E4269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E4269">
              <w:rPr>
                <w:rFonts w:ascii="Arial" w:hAnsi="Arial" w:cs="Arial"/>
                <w:sz w:val="16"/>
                <w:szCs w:val="16"/>
                <w:lang w:eastAsia="tr-TR"/>
              </w:rPr>
              <w:t>1 Saat</w:t>
            </w:r>
          </w:p>
        </w:tc>
      </w:tr>
      <w:tr w:rsidR="00EE4269" w:rsidRPr="00EE4269" w:rsidTr="00EE4269">
        <w:trPr>
          <w:trHeight w:val="48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1. Atama Kararnamesi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E4269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E4269">
              <w:rPr>
                <w:rFonts w:ascii="Arial" w:hAnsi="Arial" w:cs="Arial"/>
                <w:sz w:val="16"/>
                <w:szCs w:val="16"/>
                <w:lang w:eastAsia="tr-TR"/>
              </w:rPr>
              <w:t>1 Saat</w:t>
            </w:r>
          </w:p>
        </w:tc>
      </w:tr>
      <w:tr w:rsidR="00EE4269" w:rsidRPr="00EE4269" w:rsidTr="00EE4269">
        <w:trPr>
          <w:trHeight w:val="81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1. Dilekçe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2. 6 Adet Fotoğraf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3. Diploma Fotokopisi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4. Askerlik Terhis Belgesi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E4269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E4269">
              <w:rPr>
                <w:rFonts w:ascii="Arial" w:hAnsi="Arial" w:cs="Arial"/>
                <w:sz w:val="16"/>
                <w:szCs w:val="16"/>
                <w:lang w:eastAsia="tr-TR"/>
              </w:rPr>
              <w:t>1 Gün</w:t>
            </w:r>
          </w:p>
        </w:tc>
      </w:tr>
      <w:tr w:rsidR="00EE4269" w:rsidRPr="00EE4269" w:rsidTr="00EE4269">
        <w:trPr>
          <w:trHeight w:val="32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1. Dilekçe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E4269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E4269">
              <w:rPr>
                <w:rFonts w:ascii="Arial" w:hAnsi="Arial" w:cs="Arial"/>
                <w:sz w:val="16"/>
                <w:szCs w:val="16"/>
                <w:lang w:eastAsia="tr-TR"/>
              </w:rPr>
              <w:t>1 Gün</w:t>
            </w:r>
          </w:p>
        </w:tc>
      </w:tr>
      <w:tr w:rsidR="00EE4269" w:rsidRPr="00EE4269" w:rsidTr="00EE4269">
        <w:trPr>
          <w:trHeight w:val="6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proofErr w:type="spellStart"/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İlksan</w:t>
            </w:r>
            <w:proofErr w:type="spellEnd"/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1.  Emeklilik Onayı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3.  Hizmet Cetveli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E4269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E4269">
              <w:rPr>
                <w:rFonts w:ascii="Arial" w:hAnsi="Arial" w:cs="Arial"/>
                <w:sz w:val="16"/>
                <w:szCs w:val="16"/>
                <w:lang w:eastAsia="tr-TR"/>
              </w:rPr>
              <w:t>15 Dakika</w:t>
            </w:r>
          </w:p>
        </w:tc>
      </w:tr>
      <w:tr w:rsidR="00EE4269" w:rsidRPr="00EE4269" w:rsidTr="00EE4269">
        <w:trPr>
          <w:trHeight w:val="19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b/>
                <w:bCs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E4269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E4269">
              <w:rPr>
                <w:rFonts w:ascii="Arial" w:hAnsi="Arial" w:cs="Arial"/>
                <w:sz w:val="16"/>
                <w:szCs w:val="16"/>
                <w:lang w:eastAsia="tr-TR"/>
              </w:rPr>
              <w:t>15 Gün</w:t>
            </w:r>
          </w:p>
        </w:tc>
      </w:tr>
    </w:tbl>
    <w:p w:rsidR="007E7677" w:rsidRPr="00EE4269" w:rsidRDefault="007E7677" w:rsidP="00D20983">
      <w:pPr>
        <w:spacing w:after="0" w:line="240" w:lineRule="auto"/>
        <w:rPr>
          <w:rFonts w:ascii="Arial" w:hAnsi="Arial" w:cs="Arial"/>
          <w:vanish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9"/>
        <w:gridCol w:w="3633"/>
        <w:gridCol w:w="1521"/>
        <w:gridCol w:w="4146"/>
      </w:tblGrid>
      <w:tr w:rsidR="00EE4269" w:rsidRPr="00EE4269" w:rsidTr="00EE4269">
        <w:trPr>
          <w:trHeight w:val="484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   </w:t>
            </w:r>
            <w:r w:rsidRPr="00EE4269">
              <w:rPr>
                <w:rFonts w:ascii="Arial" w:hAnsi="Arial" w:cs="Arial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EE4269" w:rsidRPr="00EE4269" w:rsidTr="00EE4269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Müracat</w:t>
            </w:r>
            <w:proofErr w:type="spellEnd"/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Müracat</w:t>
            </w:r>
            <w:proofErr w:type="spellEnd"/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İl Milli Eğitim Müdürlüğü</w:t>
            </w:r>
          </w:p>
        </w:tc>
      </w:tr>
      <w:tr w:rsidR="00EE4269" w:rsidRPr="00EE4269" w:rsidTr="00EE4269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7E7677" w:rsidRPr="00EE4269" w:rsidRDefault="00045375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Filiz BARDAKÇI ÖZTÜRK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7E7677" w:rsidRPr="00EE4269" w:rsidRDefault="00045375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Oktay KAPLAN</w:t>
            </w:r>
          </w:p>
        </w:tc>
      </w:tr>
      <w:tr w:rsidR="00EE4269" w:rsidRPr="00EE4269" w:rsidTr="00EE4269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proofErr w:type="spellStart"/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Ünvan</w:t>
            </w:r>
            <w:proofErr w:type="spellEnd"/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proofErr w:type="spellStart"/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Ünvan</w:t>
            </w:r>
            <w:proofErr w:type="spellEnd"/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İl Milli Eğitim Müdürü</w:t>
            </w:r>
          </w:p>
        </w:tc>
      </w:tr>
      <w:tr w:rsidR="00EE4269" w:rsidRPr="00EE4269" w:rsidTr="00EE4269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093C24" w:rsidRPr="00EE4269" w:rsidRDefault="00045375" w:rsidP="0046668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Şehit Er Gürsel Çelik </w:t>
            </w:r>
            <w:proofErr w:type="spellStart"/>
            <w:r w:rsidR="00093C24" w:rsidRPr="00EE4269">
              <w:rPr>
                <w:rFonts w:ascii="Arial" w:hAnsi="Arial" w:cs="Arial"/>
                <w:sz w:val="14"/>
                <w:szCs w:val="14"/>
                <w:lang w:eastAsia="tr-TR"/>
              </w:rPr>
              <w:t>lkokulu</w:t>
            </w:r>
            <w:proofErr w:type="spellEnd"/>
          </w:p>
          <w:p w:rsidR="007E7677" w:rsidRPr="00EE4269" w:rsidRDefault="00093C24" w:rsidP="0046668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Ortaca / MUĞLA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7E7677" w:rsidRPr="00EE4269" w:rsidRDefault="00093C24" w:rsidP="00093C2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Ortaca Milli Eğitim Müdürlüğü</w:t>
            </w:r>
          </w:p>
          <w:p w:rsidR="00093C24" w:rsidRPr="00EE4269" w:rsidRDefault="00093C24" w:rsidP="00093C2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Ortaca</w:t>
            </w:r>
            <w:r w:rsidR="00802D8C"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 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/</w:t>
            </w:r>
            <w:r w:rsidR="00802D8C"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 </w:t>
            </w: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MUĞLA</w:t>
            </w:r>
          </w:p>
        </w:tc>
      </w:tr>
      <w:tr w:rsidR="00EE4269" w:rsidRPr="00EE4269" w:rsidTr="00EE4269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7E7677" w:rsidRPr="00EE4269" w:rsidRDefault="00045375" w:rsidP="0046668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0252 282 4956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7E7677" w:rsidRPr="00EE4269" w:rsidRDefault="00802D8C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02522805050</w:t>
            </w:r>
          </w:p>
        </w:tc>
      </w:tr>
      <w:tr w:rsidR="00EE4269" w:rsidRPr="00EE4269" w:rsidTr="00EE4269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proofErr w:type="spellStart"/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Fax</w:t>
            </w:r>
            <w:proofErr w:type="spellEnd"/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proofErr w:type="spellStart"/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Fax</w:t>
            </w:r>
            <w:proofErr w:type="spellEnd"/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7E7677" w:rsidRPr="00EE4269" w:rsidRDefault="00802D8C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02522805078</w:t>
            </w:r>
          </w:p>
        </w:tc>
      </w:tr>
      <w:tr w:rsidR="00EE4269" w:rsidRPr="00EE4269" w:rsidTr="00EE4269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7E7677" w:rsidRPr="00EE4269" w:rsidRDefault="00045375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711565@meb.k12.tr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7E7677" w:rsidRPr="00EE4269" w:rsidRDefault="00802D8C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Ortaca48</w:t>
            </w:r>
            <w:r w:rsidR="007E7677" w:rsidRPr="00EE4269">
              <w:rPr>
                <w:rFonts w:ascii="Arial" w:hAnsi="Arial" w:cs="Arial"/>
                <w:sz w:val="14"/>
                <w:szCs w:val="14"/>
                <w:lang w:eastAsia="tr-TR"/>
              </w:rPr>
              <w:t>@meb.gov.tr</w:t>
            </w:r>
          </w:p>
        </w:tc>
      </w:tr>
      <w:tr w:rsidR="00EE4269" w:rsidRPr="00EE4269" w:rsidTr="00EE4269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7E7677" w:rsidRPr="00EE4269" w:rsidRDefault="00802D8C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https://unaldakailkokulu.meb.k12.tr/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E7677" w:rsidRPr="00EE4269" w:rsidRDefault="007E7677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7E7677" w:rsidRPr="00EE4269" w:rsidRDefault="00802D8C" w:rsidP="00D2098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tr-TR"/>
              </w:rPr>
            </w:pPr>
            <w:r w:rsidRPr="00EE4269">
              <w:rPr>
                <w:rFonts w:ascii="Arial" w:hAnsi="Arial" w:cs="Arial"/>
                <w:sz w:val="14"/>
                <w:szCs w:val="14"/>
                <w:lang w:eastAsia="tr-TR"/>
              </w:rPr>
              <w:t>http://ortaca</w:t>
            </w:r>
            <w:r w:rsidR="007E7677" w:rsidRPr="00EE4269">
              <w:rPr>
                <w:rFonts w:ascii="Arial" w:hAnsi="Arial" w:cs="Arial"/>
                <w:sz w:val="14"/>
                <w:szCs w:val="14"/>
                <w:lang w:eastAsia="tr-TR"/>
              </w:rPr>
              <w:t>.meb.gov.tr</w:t>
            </w:r>
          </w:p>
        </w:tc>
      </w:tr>
    </w:tbl>
    <w:p w:rsidR="007E7677" w:rsidRPr="00EE4269" w:rsidRDefault="007E7677">
      <w:pPr>
        <w:rPr>
          <w:rFonts w:ascii="Times New Roman" w:hAnsi="Times New Roman"/>
        </w:rPr>
      </w:pPr>
    </w:p>
    <w:sectPr w:rsidR="007E7677" w:rsidRPr="00EE4269" w:rsidSect="00EE4269">
      <w:pgSz w:w="11906" w:h="16838"/>
      <w:pgMar w:top="170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83"/>
    <w:rsid w:val="00045375"/>
    <w:rsid w:val="00093C24"/>
    <w:rsid w:val="002729B1"/>
    <w:rsid w:val="002B70A6"/>
    <w:rsid w:val="00305186"/>
    <w:rsid w:val="00357BCF"/>
    <w:rsid w:val="00466685"/>
    <w:rsid w:val="005B204D"/>
    <w:rsid w:val="00626892"/>
    <w:rsid w:val="00686A43"/>
    <w:rsid w:val="00695D2B"/>
    <w:rsid w:val="00703F69"/>
    <w:rsid w:val="007E7677"/>
    <w:rsid w:val="00802D8C"/>
    <w:rsid w:val="00836041"/>
    <w:rsid w:val="00D20983"/>
    <w:rsid w:val="00DC2A23"/>
    <w:rsid w:val="00E47C43"/>
    <w:rsid w:val="00E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8F735"/>
  <w15:docId w15:val="{28EC9F4E-1D76-4F79-B10E-F2CAB990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creator>Microsoft-PC</dc:creator>
  <cp:lastModifiedBy>Filiz</cp:lastModifiedBy>
  <cp:revision>4</cp:revision>
  <dcterms:created xsi:type="dcterms:W3CDTF">2024-03-09T07:33:00Z</dcterms:created>
  <dcterms:modified xsi:type="dcterms:W3CDTF">2024-03-09T07:50:00Z</dcterms:modified>
</cp:coreProperties>
</file>